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FE" w:rsidRDefault="00752EEA">
      <w:r>
        <w:t>PLÄRA-LÄRA LEENUD</w:t>
      </w:r>
    </w:p>
    <w:p w:rsidR="00752EEA" w:rsidRDefault="00752EEA">
      <w:r>
        <w:t>Tants tüdrukute rühmale.</w:t>
      </w:r>
    </w:p>
    <w:p w:rsidR="00752EEA" w:rsidRDefault="00752EEA"/>
    <w:p w:rsidR="00752EEA" w:rsidRDefault="00752EEA">
      <w:r>
        <w:t>Tantsijad kahel diagonaalil  (eest vasakult ja tagant paremalt), käed puusal</w:t>
      </w:r>
    </w:p>
    <w:p w:rsidR="00752EEA" w:rsidRDefault="00752EEA"/>
    <w:p w:rsidR="00F07E9A" w:rsidRDefault="00F07E9A">
      <w:r>
        <w:t>EELMÄNG</w:t>
      </w:r>
    </w:p>
    <w:p w:rsidR="00F07E9A" w:rsidRDefault="00E253F5">
      <w:r>
        <w:t>6</w:t>
      </w:r>
      <w:r w:rsidR="00F07E9A">
        <w:t xml:space="preserve"> takti</w:t>
      </w:r>
      <w:r w:rsidR="00F07E9A">
        <w:tab/>
        <w:t>Tantsijad oma nurkades ja lobisevad</w:t>
      </w:r>
    </w:p>
    <w:p w:rsidR="00E253F5" w:rsidRDefault="00E253F5">
      <w:r>
        <w:t>2takti tantsijad rivistuvad diagonaalidele</w:t>
      </w:r>
    </w:p>
    <w:p w:rsidR="00E253F5" w:rsidRDefault="00E253F5"/>
    <w:p w:rsidR="00752EEA" w:rsidRDefault="00752EEA">
      <w:r>
        <w:t>I TUUR A-OSA</w:t>
      </w:r>
    </w:p>
    <w:p w:rsidR="00752EEA" w:rsidRDefault="00752EEA"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4.4pt;margin-top:21.7pt;width:32.25pt;height:18.75pt;flip:x;z-index:251659264" o:connectortype="straight">
            <v:stroke endarrow="block"/>
          </v:shape>
        </w:pict>
      </w:r>
      <w:r>
        <w:t>Takt 1</w:t>
      </w:r>
      <w:r>
        <w:tab/>
        <w:t>Paremast jalast alustades astutakse kaks kõnnisammu otse. Tagant paremalt tulev kolonn jääb publikupoolseks</w:t>
      </w:r>
    </w:p>
    <w:p w:rsidR="00752EEA" w:rsidRDefault="00752EEA">
      <w:r>
        <w:rPr>
          <w:noProof/>
          <w:lang w:eastAsia="et-EE"/>
        </w:rPr>
        <w:pict>
          <v:shape id="_x0000_s1026" type="#_x0000_t32" style="position:absolute;margin-left:43.15pt;margin-top:4.8pt;width:34.5pt;height:17.25pt;flip:y;z-index:251658240" o:connectortype="straight">
            <v:stroke endarrow="block"/>
          </v:shape>
        </w:pict>
      </w:r>
    </w:p>
    <w:p w:rsidR="00752EEA" w:rsidRDefault="00752EEA">
      <w:r>
        <w:t xml:space="preserve">Takt 2 </w:t>
      </w:r>
      <w:r>
        <w:tab/>
        <w:t>lõppsamm  ja põlvist vetrudes tehakse vaade peapöördega paremale ja vasakule</w:t>
      </w:r>
    </w:p>
    <w:p w:rsidR="00752EEA" w:rsidRDefault="00752EEA">
      <w:r>
        <w:t>Taktid 3-7</w:t>
      </w:r>
      <w:r>
        <w:tab/>
        <w:t xml:space="preserve"> korratakse taktide 1-2 tegevust</w:t>
      </w:r>
    </w:p>
    <w:p w:rsidR="00752EEA" w:rsidRDefault="00752EEA">
      <w:r>
        <w:t xml:space="preserve">Takt 8 </w:t>
      </w:r>
      <w:r>
        <w:tab/>
        <w:t>vaadete asemel tehakse kaks rõhksammu astudes kõrvalviiru poole. Võetakse parem käevang.</w:t>
      </w:r>
    </w:p>
    <w:p w:rsidR="00752EEA" w:rsidRDefault="00752EEA">
      <w:r>
        <w:t>B-OSA</w:t>
      </w:r>
    </w:p>
    <w:p w:rsidR="00752EEA" w:rsidRDefault="00752EEA">
      <w:r>
        <w:t xml:space="preserve">Taktid  9-11 </w:t>
      </w:r>
      <w:r>
        <w:tab/>
        <w:t>12 sääretõstejooksu sammuga keerutatakse käevangus, liikudes ringjoonele (esimene paar jääb peaa</w:t>
      </w:r>
      <w:r w:rsidR="00F07E9A">
        <w:t>e</w:t>
      </w:r>
      <w:r>
        <w:t xml:space="preserve">gu paigale, teine liigub tahapoole, kolmas </w:t>
      </w:r>
      <w:r w:rsidR="00F07E9A">
        <w:t>ettepoole</w:t>
      </w:r>
      <w:r>
        <w:t xml:space="preserve"> jne)</w:t>
      </w:r>
    </w:p>
    <w:p w:rsidR="00752EEA" w:rsidRDefault="00752EEA">
      <w:r>
        <w:t>Takt 12</w:t>
      </w:r>
      <w:r w:rsidR="00F07E9A">
        <w:tab/>
        <w:t xml:space="preserve"> tehakse paigal su</w:t>
      </w:r>
      <w:r>
        <w:t>lghüpe ja hüpakuga viiakse vasak jalg kandastakusse, vaade paarilise poole</w:t>
      </w:r>
    </w:p>
    <w:p w:rsidR="00752EEA" w:rsidRDefault="007150E9">
      <w:r>
        <w:rPr>
          <w:noProof/>
          <w:lang w:eastAsia="et-EE"/>
        </w:rPr>
        <w:pict>
          <v:oval id="_x0000_s1028" style="position:absolute;margin-left:196.15pt;margin-top:24.1pt;width:46.5pt;height:43.5pt;z-index:251660288"/>
        </w:pict>
      </w:r>
      <w:r w:rsidR="00752EEA">
        <w:t>Taktid 13-16</w:t>
      </w:r>
      <w:r w:rsidR="00752EEA">
        <w:tab/>
        <w:t xml:space="preserve"> korratakse taktiide 9-12 tegevust, lõpetatakse </w:t>
      </w:r>
      <w:r w:rsidR="00F07E9A">
        <w:t>kodarjoonel paremküljeti (vasakust nurgast tulnud on sees pool)</w:t>
      </w:r>
    </w:p>
    <w:p w:rsidR="00F07E9A" w:rsidRDefault="007150E9">
      <w:r>
        <w:rPr>
          <w:noProof/>
          <w:lang w:eastAsia="et-EE"/>
        </w:rPr>
        <w:pict>
          <v:group id="_x0000_s1042" style="position:absolute;margin-left:206.1pt;margin-top:3.35pt;width:24.4pt;height:44.25pt;rotation:90;z-index:251670528" coordorigin="1620,10395" coordsize="630,1140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43" type="#_x0000_t95" style="position:absolute;left:1620;top:10845;width:270;height:690" adj="-10333787,8655"/>
            <v:shape id="_x0000_s1044" type="#_x0000_t95" style="position:absolute;left:1980;top:10395;width:270;height:690;flip:y" adj="-10333787,8655"/>
          </v:group>
        </w:pict>
      </w:r>
    </w:p>
    <w:p w:rsidR="00F07E9A" w:rsidRDefault="00F07E9A">
      <w:r>
        <w:t>II TUUR A-OSA</w:t>
      </w:r>
    </w:p>
    <w:p w:rsidR="00F07E9A" w:rsidRDefault="00F07E9A">
      <w:r>
        <w:t xml:space="preserve">Taktid 1-2 </w:t>
      </w:r>
      <w:r>
        <w:tab/>
        <w:t xml:space="preserve">Paariline nr 2 (vasakust nurgast tulnud) liigub vasakust jalast ristsammu ja </w:t>
      </w:r>
      <w:r>
        <w:tab/>
      </w:r>
      <w:r>
        <w:tab/>
      </w:r>
      <w:r>
        <w:tab/>
        <w:t xml:space="preserve">kallutusastega  keskme poole. Kallutusaste ajal vaade keskme poole ja kohe kantakse </w:t>
      </w:r>
      <w:r>
        <w:tab/>
      </w:r>
      <w:r>
        <w:tab/>
        <w:t>raskus paremale jalale, vaade välja</w:t>
      </w:r>
    </w:p>
    <w:p w:rsidR="00F07E9A" w:rsidRDefault="00F07E9A">
      <w:r>
        <w:tab/>
      </w:r>
      <w:r>
        <w:tab/>
        <w:t xml:space="preserve">Paariline nr 1 (paremast nurgast tulnud liigub mööda kodarjoont ringist väljapoole </w:t>
      </w:r>
      <w:r>
        <w:tab/>
      </w:r>
      <w:r>
        <w:tab/>
        <w:t xml:space="preserve">kolme kõnnisammu ja lõppsammuga  nagu otsiks maast midagi, tehes samal ajal </w:t>
      </w:r>
      <w:r>
        <w:tab/>
      </w:r>
      <w:r>
        <w:tab/>
        <w:t>peapöördeid  astuva jala suunas</w:t>
      </w:r>
    </w:p>
    <w:p w:rsidR="00F07E9A" w:rsidRDefault="00F07E9A">
      <w:r>
        <w:lastRenderedPageBreak/>
        <w:t>Taktid 3-4</w:t>
      </w:r>
      <w:r>
        <w:tab/>
        <w:t>Tantsija nr 1 laskub poolkükki ja sirutub.</w:t>
      </w:r>
    </w:p>
    <w:p w:rsidR="00F07E9A" w:rsidRDefault="00F07E9A">
      <w:r>
        <w:tab/>
      </w:r>
      <w:r>
        <w:tab/>
        <w:t>Tantsija nr 2 liigub</w:t>
      </w:r>
      <w:r w:rsidR="00E253F5">
        <w:t xml:space="preserve"> nelja päkksammuga oma paarilise selja taha, samal ajal nagu otsiks </w:t>
      </w:r>
      <w:r w:rsidR="00E253F5">
        <w:tab/>
      </w:r>
      <w:r w:rsidR="00E253F5">
        <w:tab/>
        <w:t>midagi kõrgemalt</w:t>
      </w:r>
    </w:p>
    <w:p w:rsidR="00E253F5" w:rsidRDefault="00E253F5">
      <w:r>
        <w:t xml:space="preserve">Taktid 6-8 </w:t>
      </w:r>
      <w:r>
        <w:tab/>
        <w:t>Tantsija nr 2 teeb kerekallutused küljele, ikka otsib midagi</w:t>
      </w:r>
    </w:p>
    <w:p w:rsidR="00E253F5" w:rsidRDefault="00E253F5">
      <w:r>
        <w:tab/>
      </w:r>
      <w:r>
        <w:tab/>
        <w:t xml:space="preserve">Tantsija nr 1 teeb 7 kõnnisammuga maast otsides päripäeva ringi ümber oma </w:t>
      </w:r>
      <w:r>
        <w:tab/>
      </w:r>
      <w:r>
        <w:tab/>
      </w:r>
      <w:r>
        <w:tab/>
        <w:t>paarilise, lõpetab rõhksammuga oma paarilise ees ja sirutub samal ajal.</w:t>
      </w:r>
    </w:p>
    <w:p w:rsidR="00E253F5" w:rsidRDefault="00E253F5">
      <w:r>
        <w:t>B-OSA</w:t>
      </w:r>
    </w:p>
    <w:p w:rsidR="00E253F5" w:rsidRDefault="00E253F5">
      <w:r>
        <w:t>Takt 9</w:t>
      </w:r>
      <w:r>
        <w:tab/>
        <w:t>Paremast jalast tehakse paremas käevangus nelja sääretõste jooksuga üks ring päripäeva</w:t>
      </w:r>
    </w:p>
    <w:p w:rsidR="00E253F5" w:rsidRDefault="00E253F5">
      <w:r>
        <w:t>Takt 10 tehakse sulghüpe ja hüpakuga viiakse vasak jalg kandastakusse, vaade paarilisele.</w:t>
      </w:r>
    </w:p>
    <w:p w:rsidR="00E253F5" w:rsidRDefault="00CF0A23">
      <w:r>
        <w:rPr>
          <w:noProof/>
          <w:lang w:eastAsia="et-EE"/>
        </w:rPr>
        <w:pict>
          <v:shape id="_x0000_s1045" type="#_x0000_t95" style="position:absolute;margin-left:346.9pt;margin-top:11.55pt;width:13.5pt;height:34.5pt;rotation:11631019fd;z-index:251671552" adj="-10333787,8655"/>
        </w:pict>
      </w:r>
      <w:r>
        <w:rPr>
          <w:noProof/>
          <w:lang w:eastAsia="et-EE"/>
        </w:rPr>
        <w:pict>
          <v:shape id="_x0000_s1046" type="#_x0000_t95" style="position:absolute;margin-left:329.65pt;margin-top:11.55pt;width:13.5pt;height:34.5pt;rotation:11631019fd;z-index:251672576" adj="-10333787,8655"/>
        </w:pict>
      </w:r>
      <w:r w:rsidR="007150E9">
        <w:rPr>
          <w:noProof/>
          <w:lang w:eastAsia="et-EE"/>
        </w:rPr>
        <w:pict>
          <v:shape id="_x0000_s1029" type="#_x0000_t32" style="position:absolute;margin-left:191.65pt;margin-top:38.9pt;width:138pt;height:0;z-index:251661312" o:connectortype="straight"/>
        </w:pict>
      </w:r>
      <w:r w:rsidR="00E253F5">
        <w:t>Taktid 11-16</w:t>
      </w:r>
      <w:r w:rsidR="00E253F5">
        <w:tab/>
        <w:t xml:space="preserve">Korratakse taktide 9-10 tegevust ja liigutakse ühele sirgele. Lõpetatakse sirgel </w:t>
      </w:r>
      <w:r w:rsidR="00E253F5">
        <w:tab/>
      </w:r>
      <w:r w:rsidR="00E253F5">
        <w:tab/>
      </w:r>
      <w:r w:rsidR="00E253F5">
        <w:tab/>
        <w:t>esipoolega publikusse</w:t>
      </w:r>
    </w:p>
    <w:p w:rsidR="00E253F5" w:rsidRDefault="00E253F5"/>
    <w:p w:rsidR="00E253F5" w:rsidRDefault="00E253F5">
      <w:r>
        <w:t>III TUUR A-OSA</w:t>
      </w:r>
    </w:p>
    <w:p w:rsidR="00E253F5" w:rsidRDefault="00E253F5">
      <w:r>
        <w:t>Takt 1</w:t>
      </w:r>
      <w:r>
        <w:tab/>
        <w:t xml:space="preserve">Paariline nr 2 sirutab käed üles (üllatus) nr 1 vaatab paarilisele kummardades alt üles otsa. </w:t>
      </w:r>
      <w:r>
        <w:tab/>
        <w:t>Tegevus toimub põlvist vetrudes</w:t>
      </w:r>
    </w:p>
    <w:p w:rsidR="00E253F5" w:rsidRDefault="00E253F5">
      <w:r>
        <w:t xml:space="preserve">Takt 2 </w:t>
      </w:r>
      <w:r>
        <w:tab/>
        <w:t>Eelmise takti tegevused on vahetatud</w:t>
      </w:r>
    </w:p>
    <w:p w:rsidR="00E253F5" w:rsidRDefault="00E253F5">
      <w:r>
        <w:t>Taktid 3-8 Korratakse taktide 1-2 tegevust</w:t>
      </w:r>
    </w:p>
    <w:p w:rsidR="00E253F5" w:rsidRDefault="00E253F5">
      <w:r>
        <w:t>B-OSA</w:t>
      </w:r>
    </w:p>
    <w:p w:rsidR="00E253F5" w:rsidRDefault="00CF0A23">
      <w:r>
        <w:rPr>
          <w:noProof/>
          <w:lang w:eastAsia="et-EE"/>
        </w:rPr>
        <w:pict>
          <v:group id="_x0000_s1053" style="position:absolute;margin-left:130.05pt;margin-top:40.35pt;width:31.5pt;height:57pt;rotation:5515469fd;z-index:251675648" coordorigin="1620,10395" coordsize="630,1140">
            <v:shape id="_x0000_s1054" type="#_x0000_t95" style="position:absolute;left:1620;top:10845;width:270;height:690" adj="-10333787,8655"/>
            <v:shape id="_x0000_s1055" type="#_x0000_t95" style="position:absolute;left:1980;top:10395;width:270;height:690;flip:y" adj="-10333787,8655"/>
          </v:group>
        </w:pict>
      </w:r>
      <w:r w:rsidR="007150E9">
        <w:rPr>
          <w:noProof/>
          <w:lang w:eastAsia="et-EE"/>
        </w:rPr>
        <w:pict>
          <v:group id="_x0000_s1032" style="position:absolute;margin-left:53.55pt;margin-top:39.2pt;width:31.5pt;height:57pt;rotation:5515469fd;z-index:251664384" coordorigin="1620,10395" coordsize="630,1140">
            <v:shape id="_x0000_s1030" type="#_x0000_t95" style="position:absolute;left:1620;top:10845;width:270;height:690" adj="-10333787,8655"/>
            <v:shape id="_x0000_s1031" type="#_x0000_t95" style="position:absolute;left:1980;top:10395;width:270;height:690;flip:y" adj="-10333787,8655"/>
          </v:group>
        </w:pict>
      </w:r>
      <w:r w:rsidR="00E253F5">
        <w:t>Takt</w:t>
      </w:r>
      <w:r w:rsidR="007150E9">
        <w:t xml:space="preserve">id 9-10 </w:t>
      </w:r>
      <w:r w:rsidR="007150E9">
        <w:tab/>
        <w:t xml:space="preserve">Korratakse II tuuri B-osa samade taktide tegevust, kuid vasakult alustades </w:t>
      </w:r>
      <w:r w:rsidR="007150E9">
        <w:tab/>
      </w:r>
      <w:r w:rsidR="007150E9">
        <w:tab/>
      </w:r>
      <w:r w:rsidR="007150E9">
        <w:tab/>
        <w:t xml:space="preserve">paarituarvulised paarid liiguvad ettepoole, paarisarvulised teevad kohapeal. Esimesel </w:t>
      </w:r>
      <w:r w:rsidR="007150E9">
        <w:tab/>
      </w:r>
      <w:r w:rsidR="007150E9">
        <w:tab/>
        <w:t xml:space="preserve">korral </w:t>
      </w:r>
      <w:r w:rsidR="007150E9">
        <w:tab/>
        <w:t>tehakse kandastak nii, et paarilised on küljega publiku poole</w:t>
      </w:r>
    </w:p>
    <w:p w:rsidR="007150E9" w:rsidRDefault="007150E9"/>
    <w:p w:rsidR="007150E9" w:rsidRDefault="00CF0A23">
      <w:r>
        <w:rPr>
          <w:noProof/>
          <w:lang w:eastAsia="et-EE"/>
        </w:rPr>
        <w:pict>
          <v:group id="_x0000_s1047" style="position:absolute;margin-left:15.1pt;margin-top:-9.9pt;width:31.5pt;height:57pt;rotation:5515469fd;z-index:251673600" coordorigin="1620,10395" coordsize="630,1140">
            <v:shape id="_x0000_s1048" type="#_x0000_t95" style="position:absolute;left:1620;top:10845;width:270;height:690" adj="-10333787,8655"/>
            <v:shape id="_x0000_s1049" type="#_x0000_t95" style="position:absolute;left:1980;top:10395;width:270;height:690;flip:y" adj="-10333787,8655"/>
          </v:group>
        </w:pict>
      </w:r>
      <w:r>
        <w:rPr>
          <w:noProof/>
          <w:lang w:eastAsia="et-EE"/>
        </w:rPr>
        <w:pict>
          <v:group id="_x0000_s1050" style="position:absolute;margin-left:87.15pt;margin-top:-4.55pt;width:31.5pt;height:57pt;rotation:5515469fd;z-index:251674624" coordorigin="1620,10395" coordsize="630,1140">
            <v:shape id="_x0000_s1051" type="#_x0000_t95" style="position:absolute;left:1620;top:10845;width:270;height:690" adj="-10333787,8655"/>
            <v:shape id="_x0000_s1052" type="#_x0000_t95" style="position:absolute;left:1980;top:10395;width:270;height:690;flip:y" adj="-10333787,8655"/>
          </v:group>
        </w:pict>
      </w:r>
    </w:p>
    <w:p w:rsidR="00CF0A23" w:rsidRDefault="00CF0A23"/>
    <w:p w:rsidR="00CF0A23" w:rsidRDefault="00CF0A23"/>
    <w:p w:rsidR="007150E9" w:rsidRDefault="007150E9">
      <w:r>
        <w:rPr>
          <w:noProof/>
          <w:lang w:eastAsia="et-EE"/>
        </w:rPr>
        <w:pict>
          <v:group id="_x0000_s1033" style="position:absolute;margin-left:16.5pt;margin-top:52pt;width:31.5pt;height:57pt;rotation:-165461fd;z-index:251665408" coordorigin="1620,10395" coordsize="630,1140">
            <v:shape id="_x0000_s1034" type="#_x0000_t95" style="position:absolute;left:1620;top:10845;width:270;height:690" adj="-10333787,8655"/>
            <v:shape id="_x0000_s1035" type="#_x0000_t95" style="position:absolute;left:1980;top:10395;width:270;height:690;flip:y" adj="-10333787,8655"/>
          </v:group>
        </w:pict>
      </w:r>
      <w:r>
        <w:t xml:space="preserve">Taktid 11-16 </w:t>
      </w:r>
      <w:r>
        <w:tab/>
        <w:t xml:space="preserve">Korratakse taktide 9-10 tegevust, 12.taktil ollakse kandastakus selja või esipoolega </w:t>
      </w:r>
      <w:r>
        <w:tab/>
      </w:r>
      <w:r>
        <w:tab/>
        <w:t xml:space="preserve">publiku suunas,14.taktil küljega ja 16.takt lõpetatakse </w:t>
      </w:r>
      <w:proofErr w:type="spellStart"/>
      <w:r>
        <w:t>ummishüppega</w:t>
      </w:r>
      <w:proofErr w:type="spellEnd"/>
      <w:r>
        <w:t xml:space="preserve"> vastamisi olles </w:t>
      </w:r>
      <w:r>
        <w:tab/>
      </w:r>
      <w:r>
        <w:tab/>
        <w:t>küljega publiku poole.</w:t>
      </w:r>
    </w:p>
    <w:p w:rsidR="007150E9" w:rsidRDefault="007150E9">
      <w:r>
        <w:rPr>
          <w:noProof/>
          <w:lang w:eastAsia="et-EE"/>
        </w:rPr>
        <w:pict>
          <v:group id="_x0000_s1036" style="position:absolute;margin-left:194.65pt;margin-top:5.75pt;width:31.5pt;height:57pt;rotation:90;z-index:251666432" coordorigin="1620,10395" coordsize="630,1140">
            <v:shape id="_x0000_s1037" type="#_x0000_t95" style="position:absolute;left:1620;top:10845;width:270;height:690" adj="-10333787,8655"/>
            <v:shape id="_x0000_s1038" type="#_x0000_t95" style="position:absolute;left:1980;top:10395;width:270;height:690;flip:y" adj="-10333787,8655"/>
          </v:group>
        </w:pict>
      </w:r>
    </w:p>
    <w:p w:rsidR="007150E9" w:rsidRDefault="007150E9" w:rsidP="007150E9">
      <w:pPr>
        <w:tabs>
          <w:tab w:val="left" w:pos="708"/>
          <w:tab w:val="left" w:pos="1416"/>
          <w:tab w:val="left" w:pos="2124"/>
          <w:tab w:val="center" w:pos="4536"/>
        </w:tabs>
      </w:pPr>
      <w:r>
        <w:rPr>
          <w:noProof/>
          <w:lang w:eastAsia="et-EE"/>
        </w:rPr>
        <w:pict>
          <v:shape id="_x0000_s1040" type="#_x0000_t95" style="position:absolute;margin-left:305.65pt;margin-top:-10.3pt;width:13.5pt;height:34.5pt;rotation:5732779fd;z-index:251668480" o:regroupid="1" adj="-10333787,8655"/>
        </w:pict>
      </w:r>
      <w:r>
        <w:rPr>
          <w:noProof/>
          <w:lang w:eastAsia="et-EE"/>
        </w:rPr>
        <w:pict>
          <v:shape id="_x0000_s1041" type="#_x0000_t95" style="position:absolute;margin-left:347.35pt;margin-top:-10.3pt;width:13.5pt;height:34.5pt;rotation:-5732779fd;flip:y;z-index:251669504" o:regroupid="1" adj="-10333787,8655"/>
        </w:pict>
      </w:r>
      <w:r>
        <w:tab/>
      </w:r>
      <w:r>
        <w:tab/>
        <w:t xml:space="preserve">12.takt    </w:t>
      </w:r>
      <w:r>
        <w:tab/>
        <w:t xml:space="preserve">         14.takt    </w:t>
      </w:r>
      <w:r>
        <w:tab/>
      </w:r>
      <w:r>
        <w:tab/>
      </w:r>
      <w:r>
        <w:tab/>
        <w:t xml:space="preserve">  16.takt</w:t>
      </w:r>
    </w:p>
    <w:sectPr w:rsidR="007150E9" w:rsidSect="000F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EEA"/>
    <w:rsid w:val="000F4EFE"/>
    <w:rsid w:val="007150E9"/>
    <w:rsid w:val="00752EEA"/>
    <w:rsid w:val="00CF0A23"/>
    <w:rsid w:val="00E253F5"/>
    <w:rsid w:val="00F0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F4EF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2019-11-24T14:27:00Z</dcterms:created>
  <dcterms:modified xsi:type="dcterms:W3CDTF">2019-11-24T15:11:00Z</dcterms:modified>
</cp:coreProperties>
</file>